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7A" w:rsidRDefault="00187A95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97A">
        <w:rPr>
          <w:rFonts w:ascii="Times New Roman" w:hAnsi="Times New Roman" w:cs="Times New Roman"/>
          <w:sz w:val="24"/>
          <w:szCs w:val="24"/>
        </w:rPr>
        <w:t>Witam,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na środę, 27. maja: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społeczna: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804E70">
        <w:rPr>
          <w:rFonts w:ascii="Times New Roman" w:hAnsi="Times New Roman" w:cs="Times New Roman"/>
          <w:sz w:val="24"/>
          <w:szCs w:val="24"/>
        </w:rPr>
        <w:t>41. – 43.</w:t>
      </w:r>
    </w:p>
    <w:p w:rsidR="00804E70" w:rsidRDefault="00CE4AF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</w:t>
      </w:r>
      <w:r w:rsidR="00804E70">
        <w:rPr>
          <w:rFonts w:ascii="Times New Roman" w:hAnsi="Times New Roman" w:cs="Times New Roman"/>
          <w:sz w:val="24"/>
          <w:szCs w:val="24"/>
        </w:rPr>
        <w:t>eksykonie znaczenie wyrazów: gospodarka, polityka zagraniczna, symfonia,</w:t>
      </w:r>
    </w:p>
    <w:p w:rsidR="00804E70" w:rsidRDefault="00804E70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przeczytaj uważnie </w:t>
      </w:r>
      <w:r w:rsidR="0086504C">
        <w:rPr>
          <w:rFonts w:ascii="Times New Roman" w:hAnsi="Times New Roman" w:cs="Times New Roman"/>
          <w:sz w:val="24"/>
          <w:szCs w:val="24"/>
        </w:rPr>
        <w:t>teksty „Europa” i „Unia państw narodów”</w:t>
      </w:r>
      <w:r w:rsidR="00CE4AF4">
        <w:rPr>
          <w:rFonts w:ascii="Times New Roman" w:hAnsi="Times New Roman" w:cs="Times New Roman"/>
          <w:sz w:val="24"/>
          <w:szCs w:val="24"/>
        </w:rPr>
        <w:t>,</w:t>
      </w:r>
    </w:p>
    <w:p w:rsidR="00CE4AF4" w:rsidRDefault="00CE4AF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3., 4. – s. 43.</w:t>
      </w:r>
    </w:p>
    <w:p w:rsidR="00CE4AF4" w:rsidRDefault="00CE4AF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</w:t>
      </w:r>
      <w:r w:rsidR="00FE5B5F">
        <w:rPr>
          <w:rFonts w:ascii="Times New Roman" w:hAnsi="Times New Roman" w:cs="Times New Roman"/>
          <w:sz w:val="24"/>
          <w:szCs w:val="24"/>
        </w:rPr>
        <w:t>26. zad. 1., 2.</w:t>
      </w:r>
    </w:p>
    <w:p w:rsidR="00FE5B5F" w:rsidRDefault="00FE5B5F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Ważne! </w:t>
      </w:r>
    </w:p>
    <w:p w:rsidR="00FE5B5F" w:rsidRPr="00797501" w:rsidRDefault="00FE5B5F" w:rsidP="0029497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97501">
        <w:rPr>
          <w:rFonts w:ascii="Times New Roman" w:hAnsi="Times New Roman" w:cs="Times New Roman"/>
          <w:color w:val="00B050"/>
          <w:sz w:val="24"/>
          <w:szCs w:val="24"/>
        </w:rPr>
        <w:t>Nazwy państw i ich mieszkańców piszemy wielką literą.</w:t>
      </w:r>
    </w:p>
    <w:p w:rsidR="00FE5B5F" w:rsidRPr="00797501" w:rsidRDefault="00FE5B5F" w:rsidP="0029497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97501">
        <w:rPr>
          <w:rFonts w:ascii="Times New Roman" w:hAnsi="Times New Roman" w:cs="Times New Roman"/>
          <w:color w:val="00B050"/>
          <w:sz w:val="24"/>
          <w:szCs w:val="24"/>
        </w:rPr>
        <w:t>Przymiotniki utworzone od nazwy państwa piszemy małą literą.</w:t>
      </w:r>
    </w:p>
    <w:p w:rsidR="002C1E84" w:rsidRDefault="002C1E8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26. zad. 3. </w:t>
      </w:r>
      <w:r w:rsidR="006D0A39">
        <w:rPr>
          <w:rFonts w:ascii="Times New Roman" w:hAnsi="Times New Roman" w:cs="Times New Roman"/>
          <w:sz w:val="24"/>
          <w:szCs w:val="24"/>
        </w:rPr>
        <w:t>– prześlij do mnie 2 dowolne przykłady z tabeli – zadanie na „+”,</w:t>
      </w:r>
    </w:p>
    <w:p w:rsidR="00581DEB" w:rsidRDefault="00581DEB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85. zad.2.</w:t>
      </w:r>
    </w:p>
    <w:p w:rsidR="00A45626" w:rsidRDefault="00A45626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Prześlij do mnie informację do jakiego europejskiego kraju chciałbyś pojechać (oczywiście w czasach bez pandemii)</w:t>
      </w:r>
      <w:r w:rsidR="004B181E">
        <w:rPr>
          <w:rFonts w:ascii="Times New Roman" w:hAnsi="Times New Roman" w:cs="Times New Roman"/>
          <w:sz w:val="24"/>
          <w:szCs w:val="24"/>
        </w:rPr>
        <w:t xml:space="preserve"> </w:t>
      </w:r>
      <w:r w:rsidR="004B181E">
        <w:rPr>
          <w:rFonts w:ascii="Times New Roman" w:hAnsi="Times New Roman" w:cs="Times New Roman"/>
          <w:sz w:val="24"/>
          <w:szCs w:val="24"/>
        </w:rPr>
        <w:t>i krótko uzasadnij dlaczego</w:t>
      </w:r>
      <w:r w:rsidR="004B181E">
        <w:rPr>
          <w:rFonts w:ascii="Times New Roman" w:hAnsi="Times New Roman" w:cs="Times New Roman"/>
          <w:sz w:val="24"/>
          <w:szCs w:val="24"/>
        </w:rPr>
        <w:t xml:space="preserve">. Gdy zbiorę informację od wszystkich uczniów,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81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oinformuję o wynikach Waszych wyborów ( które europejskie państwo  było</w:t>
      </w:r>
      <w:r w:rsidR="004B181E">
        <w:rPr>
          <w:rFonts w:ascii="Times New Roman" w:hAnsi="Times New Roman" w:cs="Times New Roman"/>
          <w:sz w:val="24"/>
          <w:szCs w:val="24"/>
        </w:rPr>
        <w:t xml:space="preserve"> wśród Was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najpopularniejsze).</w:t>
      </w:r>
    </w:p>
    <w:p w:rsidR="004B38B4" w:rsidRDefault="003014DB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3014DB" w:rsidRDefault="004B181E" w:rsidP="0029497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014DB" w:rsidRPr="00013B92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https://wordwall.net/pl/resource/2257229/polski/pisownia-nazw-geograficznych</w:t>
        </w:r>
      </w:hyperlink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0837B1" w:rsidRPr="000837B1" w:rsidRDefault="000837B1" w:rsidP="0029497A">
      <w:pPr>
        <w:rPr>
          <w:rFonts w:ascii="Times New Roman" w:hAnsi="Times New Roman" w:cs="Times New Roman"/>
          <w:sz w:val="24"/>
          <w:szCs w:val="24"/>
        </w:rPr>
      </w:pPr>
      <w:r w:rsidRPr="000837B1">
        <w:rPr>
          <w:rFonts w:ascii="Times New Roman" w:hAnsi="Times New Roman" w:cs="Times New Roman"/>
          <w:sz w:val="24"/>
          <w:szCs w:val="24"/>
        </w:rPr>
        <w:t>POŁOWA I ĆWIERĆ – JEDNOSTKI OBJĘTOŚCI</w:t>
      </w:r>
    </w:p>
    <w:p w:rsidR="004F7656" w:rsidRDefault="004F7656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Powtórka - Ćwiczenia cz.5. s. 10. zad. 1.</w:t>
      </w:r>
    </w:p>
    <w:p w:rsidR="004F7656" w:rsidRDefault="004F7656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117.</w:t>
      </w:r>
      <w:r w:rsidR="00187A95">
        <w:rPr>
          <w:rFonts w:ascii="Times New Roman" w:hAnsi="Times New Roman" w:cs="Times New Roman"/>
          <w:sz w:val="24"/>
          <w:szCs w:val="24"/>
        </w:rPr>
        <w:t xml:space="preserve"> </w:t>
      </w:r>
      <w:r w:rsidR="000837B1">
        <w:rPr>
          <w:rFonts w:ascii="Times New Roman" w:hAnsi="Times New Roman" w:cs="Times New Roman"/>
          <w:sz w:val="24"/>
          <w:szCs w:val="24"/>
        </w:rPr>
        <w:t>–</w:t>
      </w:r>
      <w:r w:rsidR="00187A95">
        <w:rPr>
          <w:rFonts w:ascii="Times New Roman" w:hAnsi="Times New Roman" w:cs="Times New Roman"/>
          <w:sz w:val="24"/>
          <w:szCs w:val="24"/>
        </w:rPr>
        <w:t xml:space="preserve"> </w:t>
      </w:r>
      <w:r w:rsidR="000837B1">
        <w:rPr>
          <w:rFonts w:ascii="Times New Roman" w:hAnsi="Times New Roman" w:cs="Times New Roman"/>
          <w:sz w:val="24"/>
          <w:szCs w:val="24"/>
        </w:rPr>
        <w:t xml:space="preserve">przeczytaj informacje w górnej części strony, wykonaj ustnie zad. 1., 2., </w:t>
      </w:r>
      <w:r w:rsidR="00187A95">
        <w:rPr>
          <w:rFonts w:ascii="Times New Roman" w:hAnsi="Times New Roman" w:cs="Times New Roman"/>
          <w:sz w:val="24"/>
          <w:szCs w:val="24"/>
        </w:rPr>
        <w:t>i zad.</w:t>
      </w:r>
      <w:r w:rsidR="000837B1">
        <w:rPr>
          <w:rFonts w:ascii="Times New Roman" w:hAnsi="Times New Roman" w:cs="Times New Roman"/>
          <w:sz w:val="24"/>
          <w:szCs w:val="24"/>
        </w:rPr>
        <w:t>3</w:t>
      </w:r>
      <w:r w:rsidR="00187A95">
        <w:rPr>
          <w:rFonts w:ascii="Times New Roman" w:hAnsi="Times New Roman" w:cs="Times New Roman"/>
          <w:sz w:val="24"/>
          <w:szCs w:val="24"/>
        </w:rPr>
        <w:t>.</w:t>
      </w:r>
      <w:r w:rsidR="004C755D">
        <w:rPr>
          <w:rFonts w:ascii="Times New Roman" w:hAnsi="Times New Roman" w:cs="Times New Roman"/>
          <w:sz w:val="24"/>
          <w:szCs w:val="24"/>
        </w:rPr>
        <w:t xml:space="preserve"> ( możesz zrobić doświadczenia z przelewaniem wody, takie, jak robiliśmy w klasie)</w:t>
      </w:r>
      <w:r w:rsidR="00187A95">
        <w:rPr>
          <w:rFonts w:ascii="Times New Roman" w:hAnsi="Times New Roman" w:cs="Times New Roman"/>
          <w:sz w:val="24"/>
          <w:szCs w:val="24"/>
        </w:rPr>
        <w:t>.</w:t>
      </w:r>
    </w:p>
    <w:p w:rsidR="00187A95" w:rsidRDefault="00C8510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</w:t>
      </w:r>
      <w:r w:rsidR="0018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s. 10. zad. </w:t>
      </w:r>
      <w:r w:rsidR="0029497A">
        <w:rPr>
          <w:rFonts w:ascii="Times New Roman" w:hAnsi="Times New Roman" w:cs="Times New Roman"/>
          <w:sz w:val="24"/>
          <w:szCs w:val="24"/>
        </w:rPr>
        <w:t>2., 3.</w:t>
      </w:r>
      <w:r>
        <w:rPr>
          <w:rFonts w:ascii="Times New Roman" w:hAnsi="Times New Roman" w:cs="Times New Roman"/>
          <w:sz w:val="24"/>
          <w:szCs w:val="24"/>
        </w:rPr>
        <w:t xml:space="preserve">, 4., </w:t>
      </w:r>
    </w:p>
    <w:p w:rsidR="0029497A" w:rsidRDefault="00187A95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10. zad. </w:t>
      </w:r>
      <w:r w:rsidR="00C85104">
        <w:rPr>
          <w:rFonts w:ascii="Times New Roman" w:hAnsi="Times New Roman" w:cs="Times New Roman"/>
          <w:sz w:val="24"/>
          <w:szCs w:val="24"/>
        </w:rPr>
        <w:t>5.</w:t>
      </w:r>
      <w:r w:rsidR="00664FCA">
        <w:rPr>
          <w:rFonts w:ascii="Times New Roman" w:hAnsi="Times New Roman" w:cs="Times New Roman"/>
          <w:sz w:val="24"/>
          <w:szCs w:val="24"/>
        </w:rPr>
        <w:t xml:space="preserve"> – odpowiedź prześlij do mnie – zadanie na „+”,</w:t>
      </w:r>
    </w:p>
    <w:p w:rsidR="00C85104" w:rsidRDefault="00C85104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</w:t>
      </w:r>
      <w:r w:rsidR="0018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s. 11. zad.</w:t>
      </w:r>
      <w:r w:rsidR="00054785">
        <w:rPr>
          <w:rFonts w:ascii="Times New Roman" w:hAnsi="Times New Roman" w:cs="Times New Roman"/>
          <w:sz w:val="24"/>
          <w:szCs w:val="24"/>
        </w:rPr>
        <w:t xml:space="preserve"> 6., 7., 8.</w:t>
      </w:r>
    </w:p>
    <w:p w:rsidR="00054785" w:rsidRDefault="00054785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054785" w:rsidRDefault="00054785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</w:t>
      </w:r>
      <w:r w:rsidR="00187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s. 11. zad. 9., 10.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29497A" w:rsidRDefault="0029497A" w:rsidP="0029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Ćwiertnia 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00"/>
    <w:rsid w:val="000070F1"/>
    <w:rsid w:val="00032F1A"/>
    <w:rsid w:val="0003426F"/>
    <w:rsid w:val="00036128"/>
    <w:rsid w:val="0004047B"/>
    <w:rsid w:val="000430CB"/>
    <w:rsid w:val="000437ED"/>
    <w:rsid w:val="00045E76"/>
    <w:rsid w:val="00054509"/>
    <w:rsid w:val="00054785"/>
    <w:rsid w:val="00063F75"/>
    <w:rsid w:val="00065DBC"/>
    <w:rsid w:val="00080148"/>
    <w:rsid w:val="0008105D"/>
    <w:rsid w:val="000837B1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87A95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720D6"/>
    <w:rsid w:val="00280A16"/>
    <w:rsid w:val="00284B8E"/>
    <w:rsid w:val="00285919"/>
    <w:rsid w:val="0029497A"/>
    <w:rsid w:val="002A3DF6"/>
    <w:rsid w:val="002A42FC"/>
    <w:rsid w:val="002A60D4"/>
    <w:rsid w:val="002B4E69"/>
    <w:rsid w:val="002C1E84"/>
    <w:rsid w:val="002C4090"/>
    <w:rsid w:val="002D6B7D"/>
    <w:rsid w:val="002E630E"/>
    <w:rsid w:val="002F1D6D"/>
    <w:rsid w:val="003014DB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4149"/>
    <w:rsid w:val="0046643B"/>
    <w:rsid w:val="00467E2E"/>
    <w:rsid w:val="0047582B"/>
    <w:rsid w:val="0048228D"/>
    <w:rsid w:val="0048588F"/>
    <w:rsid w:val="004A42EA"/>
    <w:rsid w:val="004B0E82"/>
    <w:rsid w:val="004B181E"/>
    <w:rsid w:val="004B38B4"/>
    <w:rsid w:val="004B722A"/>
    <w:rsid w:val="004C2786"/>
    <w:rsid w:val="004C755D"/>
    <w:rsid w:val="004D4B65"/>
    <w:rsid w:val="004F0401"/>
    <w:rsid w:val="004F7656"/>
    <w:rsid w:val="0050334D"/>
    <w:rsid w:val="00504AE5"/>
    <w:rsid w:val="00505D4B"/>
    <w:rsid w:val="00505DE0"/>
    <w:rsid w:val="00506366"/>
    <w:rsid w:val="0051444F"/>
    <w:rsid w:val="00516CDE"/>
    <w:rsid w:val="00546C75"/>
    <w:rsid w:val="005514EF"/>
    <w:rsid w:val="00556DE1"/>
    <w:rsid w:val="00566427"/>
    <w:rsid w:val="005708DE"/>
    <w:rsid w:val="005733F7"/>
    <w:rsid w:val="005772F5"/>
    <w:rsid w:val="00581DEB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54D00"/>
    <w:rsid w:val="00663DFC"/>
    <w:rsid w:val="00664FCA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D0A39"/>
    <w:rsid w:val="006E4B8E"/>
    <w:rsid w:val="006F70D0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97501"/>
    <w:rsid w:val="007A2C0E"/>
    <w:rsid w:val="007D0D40"/>
    <w:rsid w:val="007E3EAB"/>
    <w:rsid w:val="007E5E2A"/>
    <w:rsid w:val="007F14E5"/>
    <w:rsid w:val="007F29A9"/>
    <w:rsid w:val="00804E70"/>
    <w:rsid w:val="008052AF"/>
    <w:rsid w:val="00810EB3"/>
    <w:rsid w:val="00812E76"/>
    <w:rsid w:val="00815FDD"/>
    <w:rsid w:val="008360AD"/>
    <w:rsid w:val="00842FB0"/>
    <w:rsid w:val="00847413"/>
    <w:rsid w:val="00850059"/>
    <w:rsid w:val="008521BD"/>
    <w:rsid w:val="0086504C"/>
    <w:rsid w:val="008721AB"/>
    <w:rsid w:val="00873C95"/>
    <w:rsid w:val="0087488B"/>
    <w:rsid w:val="00886252"/>
    <w:rsid w:val="00894C88"/>
    <w:rsid w:val="008A568E"/>
    <w:rsid w:val="008B0B5D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3CBE"/>
    <w:rsid w:val="00903DAF"/>
    <w:rsid w:val="0090766C"/>
    <w:rsid w:val="00920C3E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1875"/>
    <w:rsid w:val="009A41EA"/>
    <w:rsid w:val="009B4099"/>
    <w:rsid w:val="009C2442"/>
    <w:rsid w:val="009C3F2E"/>
    <w:rsid w:val="009C5E48"/>
    <w:rsid w:val="009D3CD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5626"/>
    <w:rsid w:val="00A501EF"/>
    <w:rsid w:val="00A55C77"/>
    <w:rsid w:val="00A84FDB"/>
    <w:rsid w:val="00A90AA4"/>
    <w:rsid w:val="00A93281"/>
    <w:rsid w:val="00A9557F"/>
    <w:rsid w:val="00AA276E"/>
    <w:rsid w:val="00AA77DF"/>
    <w:rsid w:val="00AB1994"/>
    <w:rsid w:val="00AC741B"/>
    <w:rsid w:val="00AF5E62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60207"/>
    <w:rsid w:val="00C7438F"/>
    <w:rsid w:val="00C8164B"/>
    <w:rsid w:val="00C85104"/>
    <w:rsid w:val="00C94855"/>
    <w:rsid w:val="00C96FF7"/>
    <w:rsid w:val="00CA33E5"/>
    <w:rsid w:val="00CA5361"/>
    <w:rsid w:val="00CB4FEB"/>
    <w:rsid w:val="00CC68E0"/>
    <w:rsid w:val="00CD014C"/>
    <w:rsid w:val="00CD071A"/>
    <w:rsid w:val="00CE4AF4"/>
    <w:rsid w:val="00CE6801"/>
    <w:rsid w:val="00CF5FE6"/>
    <w:rsid w:val="00D01477"/>
    <w:rsid w:val="00D0151E"/>
    <w:rsid w:val="00D05C19"/>
    <w:rsid w:val="00D1161B"/>
    <w:rsid w:val="00D220D7"/>
    <w:rsid w:val="00D23713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E4A07"/>
    <w:rsid w:val="00FE4AC0"/>
    <w:rsid w:val="00FE5B5F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1178-3D60-4532-B5BC-57B4AC4F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9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3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2257229/polski/pisownia-nazw-geografi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21</cp:revision>
  <dcterms:created xsi:type="dcterms:W3CDTF">2020-05-26T08:14:00Z</dcterms:created>
  <dcterms:modified xsi:type="dcterms:W3CDTF">2020-05-26T14:44:00Z</dcterms:modified>
</cp:coreProperties>
</file>